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E2" w:rsidRPr="00DB36A5" w:rsidRDefault="00AC6A4D" w:rsidP="008D7F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36A5">
        <w:rPr>
          <w:rFonts w:ascii="Times New Roman" w:hAnsi="Times New Roman" w:cs="Times New Roman"/>
          <w:sz w:val="28"/>
          <w:szCs w:val="28"/>
        </w:rPr>
        <w:t>«Утверждаю»</w:t>
      </w:r>
    </w:p>
    <w:p w:rsidR="00AC6A4D" w:rsidRPr="00DB36A5" w:rsidRDefault="00AC6A4D" w:rsidP="008D7F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36A5">
        <w:rPr>
          <w:rFonts w:ascii="Times New Roman" w:hAnsi="Times New Roman" w:cs="Times New Roman"/>
          <w:sz w:val="28"/>
          <w:szCs w:val="28"/>
        </w:rPr>
        <w:t>Директор МБОУ СОШ №1</w:t>
      </w:r>
    </w:p>
    <w:p w:rsidR="00AC6A4D" w:rsidRPr="00DB36A5" w:rsidRDefault="00AC6A4D" w:rsidP="008D7F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36A5">
        <w:rPr>
          <w:rFonts w:ascii="Times New Roman" w:hAnsi="Times New Roman" w:cs="Times New Roman"/>
          <w:sz w:val="28"/>
          <w:szCs w:val="28"/>
        </w:rPr>
        <w:t>___________ Руденко А.И.</w:t>
      </w:r>
    </w:p>
    <w:p w:rsidR="00AC6A4D" w:rsidRPr="009F070F" w:rsidRDefault="00AC6A4D" w:rsidP="008D7F5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6A5">
        <w:rPr>
          <w:rFonts w:ascii="Times New Roman" w:hAnsi="Times New Roman" w:cs="Times New Roman"/>
          <w:sz w:val="28"/>
          <w:szCs w:val="28"/>
        </w:rPr>
        <w:t>«___» ____</w:t>
      </w:r>
      <w:r w:rsidR="00DB36A5">
        <w:rPr>
          <w:rFonts w:ascii="Times New Roman" w:hAnsi="Times New Roman" w:cs="Times New Roman"/>
          <w:sz w:val="28"/>
          <w:szCs w:val="28"/>
        </w:rPr>
        <w:t>__</w:t>
      </w:r>
      <w:r w:rsidRPr="00DB36A5">
        <w:rPr>
          <w:rFonts w:ascii="Times New Roman" w:hAnsi="Times New Roman" w:cs="Times New Roman"/>
          <w:sz w:val="28"/>
          <w:szCs w:val="28"/>
        </w:rPr>
        <w:t>_______2019г</w:t>
      </w:r>
      <w:r w:rsidRPr="009F070F">
        <w:rPr>
          <w:rFonts w:ascii="Times New Roman" w:hAnsi="Times New Roman" w:cs="Times New Roman"/>
          <w:sz w:val="24"/>
          <w:szCs w:val="24"/>
        </w:rPr>
        <w:t>.</w:t>
      </w:r>
    </w:p>
    <w:p w:rsidR="00AC6A4D" w:rsidRPr="009F070F" w:rsidRDefault="00AC6A4D" w:rsidP="009F07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A4D" w:rsidRPr="009F070F" w:rsidRDefault="00AC6A4D" w:rsidP="009F07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A4D" w:rsidRPr="009F070F" w:rsidRDefault="00AC6A4D" w:rsidP="009F07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36A5" w:rsidRDefault="00DB36A5" w:rsidP="009F070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ПЕРСПЕКТИВНЫЙ</w:t>
      </w:r>
    </w:p>
    <w:p w:rsidR="00AC6A4D" w:rsidRDefault="00AC6A4D" w:rsidP="009F070F">
      <w:pPr>
        <w:jc w:val="center"/>
        <w:rPr>
          <w:rFonts w:ascii="Times New Roman" w:hAnsi="Times New Roman" w:cs="Times New Roman"/>
          <w:sz w:val="72"/>
          <w:szCs w:val="72"/>
        </w:rPr>
      </w:pPr>
      <w:r w:rsidRPr="00C21320">
        <w:rPr>
          <w:rFonts w:ascii="Times New Roman" w:hAnsi="Times New Roman" w:cs="Times New Roman"/>
          <w:sz w:val="72"/>
          <w:szCs w:val="72"/>
        </w:rPr>
        <w:t>ПЛ</w:t>
      </w:r>
      <w:r w:rsidR="00DB36A5">
        <w:rPr>
          <w:rFonts w:ascii="Times New Roman" w:hAnsi="Times New Roman" w:cs="Times New Roman"/>
          <w:sz w:val="72"/>
          <w:szCs w:val="72"/>
        </w:rPr>
        <w:t>А</w:t>
      </w:r>
      <w:r w:rsidRPr="00C21320">
        <w:rPr>
          <w:rFonts w:ascii="Times New Roman" w:hAnsi="Times New Roman" w:cs="Times New Roman"/>
          <w:sz w:val="72"/>
          <w:szCs w:val="72"/>
        </w:rPr>
        <w:t>Н РАБОТЫ СОЦИАЛЬНОГО ПЕДАГОГА</w:t>
      </w:r>
      <w:bookmarkStart w:id="0" w:name="_GoBack"/>
      <w:bookmarkEnd w:id="0"/>
    </w:p>
    <w:p w:rsidR="00C21320" w:rsidRDefault="00C21320" w:rsidP="009F070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21320" w:rsidRPr="00C21320" w:rsidRDefault="00C21320" w:rsidP="009F070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21320" w:rsidRDefault="00C21320" w:rsidP="009F07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1320" w:rsidRDefault="00C21320" w:rsidP="009F07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1320" w:rsidRPr="00C21320" w:rsidRDefault="00C21320" w:rsidP="009F07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6A4D" w:rsidRPr="00C21320" w:rsidRDefault="00AC6A4D" w:rsidP="009F07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1320">
        <w:rPr>
          <w:rFonts w:ascii="Times New Roman" w:hAnsi="Times New Roman" w:cs="Times New Roman"/>
          <w:b/>
          <w:sz w:val="40"/>
          <w:szCs w:val="40"/>
        </w:rPr>
        <w:t>НА 2019-2020 УЧЕБНЫЙ ГОД</w:t>
      </w:r>
    </w:p>
    <w:p w:rsidR="00C21320" w:rsidRDefault="00C21320" w:rsidP="009F07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1320" w:rsidRDefault="00C21320" w:rsidP="009F07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36A5" w:rsidRDefault="00DB36A5" w:rsidP="009F07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36A5" w:rsidRDefault="00DB36A5" w:rsidP="009F07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1320" w:rsidRDefault="00C21320" w:rsidP="009F07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36A5" w:rsidRDefault="00DB36A5" w:rsidP="00C21320">
      <w:pPr>
        <w:spacing w:line="36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AC6A4D" w:rsidRPr="00C21320" w:rsidRDefault="00DB36A5" w:rsidP="00C213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36A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A4D" w:rsidRPr="00C21320">
        <w:rPr>
          <w:rFonts w:ascii="Times New Roman" w:hAnsi="Times New Roman" w:cs="Times New Roman"/>
          <w:sz w:val="28"/>
          <w:szCs w:val="28"/>
        </w:rPr>
        <w:t>социальная защита обучающихся, их развитие, воспитание, образование.</w:t>
      </w:r>
    </w:p>
    <w:p w:rsidR="00AC6A4D" w:rsidRPr="00DB36A5" w:rsidRDefault="00AC6A4D" w:rsidP="00C213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B36A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C6A4D" w:rsidRPr="00C21320" w:rsidRDefault="00AC6A4D" w:rsidP="00C213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320">
        <w:rPr>
          <w:rFonts w:ascii="Times New Roman" w:hAnsi="Times New Roman" w:cs="Times New Roman"/>
          <w:sz w:val="28"/>
          <w:szCs w:val="28"/>
        </w:rPr>
        <w:t>Оказать социально-психологическую поддержку учащимся, имеющим проблемы в обучении, трудности в общении, адаптации.</w:t>
      </w:r>
    </w:p>
    <w:p w:rsidR="00AC6A4D" w:rsidRPr="00C21320" w:rsidRDefault="00AC6A4D" w:rsidP="00C213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320">
        <w:rPr>
          <w:rFonts w:ascii="Times New Roman" w:hAnsi="Times New Roman" w:cs="Times New Roman"/>
          <w:sz w:val="28"/>
          <w:szCs w:val="28"/>
        </w:rPr>
        <w:t>Выявлять проблемы, возникающие в сфере ближайшего окружения учащегося.</w:t>
      </w:r>
    </w:p>
    <w:p w:rsidR="00AC6A4D" w:rsidRPr="00C21320" w:rsidRDefault="00AC6A4D" w:rsidP="00C213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320">
        <w:rPr>
          <w:rFonts w:ascii="Times New Roman" w:hAnsi="Times New Roman" w:cs="Times New Roman"/>
          <w:sz w:val="28"/>
          <w:szCs w:val="28"/>
        </w:rPr>
        <w:t>Способствовать созданию благоприятного микроклимата в классах.</w:t>
      </w:r>
    </w:p>
    <w:p w:rsidR="00AC6A4D" w:rsidRPr="00C21320" w:rsidRDefault="00AC6A4D" w:rsidP="00C213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320">
        <w:rPr>
          <w:rFonts w:ascii="Times New Roman" w:hAnsi="Times New Roman" w:cs="Times New Roman"/>
          <w:sz w:val="28"/>
          <w:szCs w:val="28"/>
        </w:rPr>
        <w:t>Способствовать успешной социализации опекаемых детей и детей с ограниченными возможностями.</w:t>
      </w:r>
    </w:p>
    <w:p w:rsidR="00AC6A4D" w:rsidRPr="00C21320" w:rsidRDefault="00AC6A4D" w:rsidP="00C213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320">
        <w:rPr>
          <w:rFonts w:ascii="Times New Roman" w:hAnsi="Times New Roman" w:cs="Times New Roman"/>
          <w:sz w:val="28"/>
          <w:szCs w:val="28"/>
        </w:rPr>
        <w:t>Развивать интерес у учащихся к самообразованию самореализации, развитию личностных и интеллектуальных ресурсов.</w:t>
      </w:r>
    </w:p>
    <w:p w:rsidR="00AC6A4D" w:rsidRPr="00C21320" w:rsidRDefault="00AC6A4D" w:rsidP="00C213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320">
        <w:rPr>
          <w:rFonts w:ascii="Times New Roman" w:hAnsi="Times New Roman" w:cs="Times New Roman"/>
          <w:sz w:val="28"/>
          <w:szCs w:val="28"/>
        </w:rPr>
        <w:t>Повышать правовую грамотность учащихся и их родителей; учить решать жизненно важные задачи, включать учащихся</w:t>
      </w:r>
      <w:r w:rsidR="00027CBC" w:rsidRPr="00C21320">
        <w:rPr>
          <w:rFonts w:ascii="Times New Roman" w:hAnsi="Times New Roman" w:cs="Times New Roman"/>
          <w:sz w:val="28"/>
          <w:szCs w:val="28"/>
        </w:rPr>
        <w:t xml:space="preserve"> в социально-значимую деятельность.</w:t>
      </w:r>
    </w:p>
    <w:p w:rsidR="00027CBC" w:rsidRPr="00C21320" w:rsidRDefault="00027CBC" w:rsidP="00C213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320">
        <w:rPr>
          <w:rFonts w:ascii="Times New Roman" w:hAnsi="Times New Roman" w:cs="Times New Roman"/>
          <w:sz w:val="28"/>
          <w:szCs w:val="28"/>
        </w:rPr>
        <w:t>Создавать условия для формирования потребности в ведении здорового образа жизни.</w:t>
      </w:r>
    </w:p>
    <w:p w:rsidR="00027CBC" w:rsidRPr="00C21320" w:rsidRDefault="00027CBC" w:rsidP="00C213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320">
        <w:rPr>
          <w:rFonts w:ascii="Times New Roman" w:hAnsi="Times New Roman" w:cs="Times New Roman"/>
          <w:sz w:val="28"/>
          <w:szCs w:val="28"/>
        </w:rPr>
        <w:t>Оказывать консультативную помощь родителям (законным представителям) и повышать их педагогичес</w:t>
      </w:r>
      <w:r w:rsidR="00DB36A5">
        <w:rPr>
          <w:rFonts w:ascii="Times New Roman" w:hAnsi="Times New Roman" w:cs="Times New Roman"/>
          <w:sz w:val="28"/>
          <w:szCs w:val="28"/>
        </w:rPr>
        <w:t>кую компетентность в вопросах во</w:t>
      </w:r>
      <w:r w:rsidRPr="00C21320">
        <w:rPr>
          <w:rFonts w:ascii="Times New Roman" w:hAnsi="Times New Roman" w:cs="Times New Roman"/>
          <w:sz w:val="28"/>
          <w:szCs w:val="28"/>
        </w:rPr>
        <w:t>спитания и решении социально-педагогических проблем ребенка.</w:t>
      </w:r>
    </w:p>
    <w:p w:rsidR="00027CBC" w:rsidRPr="00C21320" w:rsidRDefault="00027CBC" w:rsidP="00C213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320">
        <w:rPr>
          <w:rFonts w:ascii="Times New Roman" w:hAnsi="Times New Roman" w:cs="Times New Roman"/>
          <w:sz w:val="28"/>
          <w:szCs w:val="28"/>
        </w:rPr>
        <w:t>Осуществлять контроль над посещаемостью учащихся.</w:t>
      </w:r>
    </w:p>
    <w:p w:rsidR="00027CBC" w:rsidRPr="00C21320" w:rsidRDefault="00027CBC" w:rsidP="00C213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7CBC" w:rsidRPr="00C21320" w:rsidRDefault="00027CBC" w:rsidP="00C213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7CBC" w:rsidRDefault="00027CBC" w:rsidP="00C21320">
      <w:pPr>
        <w:rPr>
          <w:rFonts w:ascii="Times New Roman" w:hAnsi="Times New Roman" w:cs="Times New Roman"/>
          <w:sz w:val="28"/>
          <w:szCs w:val="28"/>
        </w:rPr>
      </w:pPr>
    </w:p>
    <w:p w:rsidR="00C21320" w:rsidRPr="009F070F" w:rsidRDefault="00C21320" w:rsidP="00C21320">
      <w:pPr>
        <w:rPr>
          <w:rFonts w:ascii="Times New Roman" w:hAnsi="Times New Roman" w:cs="Times New Roman"/>
          <w:sz w:val="24"/>
          <w:szCs w:val="24"/>
        </w:rPr>
      </w:pPr>
    </w:p>
    <w:p w:rsidR="00027CBC" w:rsidRPr="009F070F" w:rsidRDefault="00027CBC" w:rsidP="009F070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3004"/>
        <w:gridCol w:w="1796"/>
        <w:gridCol w:w="2306"/>
        <w:gridCol w:w="1763"/>
      </w:tblGrid>
      <w:tr w:rsidR="006E1F2B" w:rsidRPr="009F070F" w:rsidTr="00C21320">
        <w:tc>
          <w:tcPr>
            <w:tcW w:w="704" w:type="dxa"/>
          </w:tcPr>
          <w:p w:rsidR="00027CBC" w:rsidRPr="009F070F" w:rsidRDefault="00027CBC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027CBC" w:rsidRPr="009F070F" w:rsidRDefault="00027CBC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7CBC" w:rsidRPr="009F070F" w:rsidRDefault="00027CBC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7CBC" w:rsidRPr="009F070F" w:rsidRDefault="00027CBC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7CBC" w:rsidRPr="009F070F" w:rsidRDefault="00027CBC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</w:tr>
      <w:tr w:rsidR="006E1F2B" w:rsidRPr="009F070F" w:rsidTr="00C21320">
        <w:tc>
          <w:tcPr>
            <w:tcW w:w="704" w:type="dxa"/>
          </w:tcPr>
          <w:p w:rsidR="00027CBC" w:rsidRPr="009F070F" w:rsidRDefault="00D3389D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08" w:type="dxa"/>
            <w:tcBorders>
              <w:right w:val="nil"/>
            </w:tcBorders>
          </w:tcPr>
          <w:p w:rsidR="00027CBC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07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Организационные</w:t>
            </w:r>
            <w:r w:rsidR="00D3389D" w:rsidRPr="009F07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вопросы.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027CBC" w:rsidRPr="009F070F" w:rsidRDefault="00027CBC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027CBC" w:rsidRPr="009F070F" w:rsidRDefault="00027CBC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27CBC" w:rsidRPr="009F070F" w:rsidRDefault="00027CBC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2B" w:rsidRPr="009F070F" w:rsidTr="00C21320">
        <w:tc>
          <w:tcPr>
            <w:tcW w:w="704" w:type="dxa"/>
          </w:tcPr>
          <w:p w:rsidR="00027CBC" w:rsidRPr="009F070F" w:rsidRDefault="00D3389D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8" w:type="dxa"/>
          </w:tcPr>
          <w:p w:rsidR="00027CBC" w:rsidRPr="009F070F" w:rsidRDefault="00D3389D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Откорректировать списки следующих категорий обучающихся:</w:t>
            </w:r>
          </w:p>
          <w:p w:rsidR="00D3389D" w:rsidRPr="009F070F" w:rsidRDefault="00D3389D" w:rsidP="009F07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Уклоняющихся от учебы в возрасте от 6 до 15 лет;</w:t>
            </w:r>
          </w:p>
          <w:p w:rsidR="00D3389D" w:rsidRPr="009F070F" w:rsidRDefault="00D3389D" w:rsidP="009F07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Подростков, находящихся в социально опасном положении;</w:t>
            </w:r>
          </w:p>
          <w:p w:rsidR="00D3389D" w:rsidRPr="009F070F" w:rsidRDefault="00D3389D" w:rsidP="009F07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 xml:space="preserve">Состоящих на учете в </w:t>
            </w:r>
            <w:proofErr w:type="spellStart"/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389D" w:rsidRPr="009F070F" w:rsidRDefault="00D3389D" w:rsidP="009F07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Состоящих на учете в ОДН ОМВД;</w:t>
            </w:r>
          </w:p>
          <w:p w:rsidR="00D3389D" w:rsidRPr="009F070F" w:rsidRDefault="00D3389D" w:rsidP="009F07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Проживающих в малоимущих семьях;</w:t>
            </w:r>
          </w:p>
          <w:p w:rsidR="00D3389D" w:rsidRPr="009F070F" w:rsidRDefault="00D3389D" w:rsidP="009F07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Проживающих в неполных семьях;</w:t>
            </w:r>
          </w:p>
          <w:p w:rsidR="00D3389D" w:rsidRPr="009F070F" w:rsidRDefault="00D3389D" w:rsidP="009F07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Учащихся из многодетных семей;</w:t>
            </w:r>
          </w:p>
          <w:p w:rsidR="00D3389D" w:rsidRPr="009F070F" w:rsidRDefault="00D3389D" w:rsidP="009F07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  <w:p w:rsidR="00D3389D" w:rsidRPr="009F070F" w:rsidRDefault="00D3389D" w:rsidP="009F07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Детей-сирот и детей, оставшихся без попечения</w:t>
            </w:r>
          </w:p>
        </w:tc>
        <w:tc>
          <w:tcPr>
            <w:tcW w:w="0" w:type="auto"/>
          </w:tcPr>
          <w:p w:rsidR="00027CBC" w:rsidRPr="009F070F" w:rsidRDefault="004C62E7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0" w:type="auto"/>
          </w:tcPr>
          <w:p w:rsidR="00027CBC" w:rsidRPr="009F070F" w:rsidRDefault="004C62E7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0" w:type="auto"/>
          </w:tcPr>
          <w:p w:rsidR="00027CBC" w:rsidRPr="009F070F" w:rsidRDefault="004C62E7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Списки, таблицы</w:t>
            </w:r>
          </w:p>
        </w:tc>
      </w:tr>
      <w:tr w:rsidR="006E1F2B" w:rsidRPr="009F070F" w:rsidTr="00C21320">
        <w:trPr>
          <w:trHeight w:val="315"/>
        </w:trPr>
        <w:tc>
          <w:tcPr>
            <w:tcW w:w="704" w:type="dxa"/>
          </w:tcPr>
          <w:p w:rsidR="00027CBC" w:rsidRPr="009F070F" w:rsidRDefault="004C62E7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8" w:type="dxa"/>
          </w:tcPr>
          <w:p w:rsidR="00027CBC" w:rsidRPr="009F070F" w:rsidRDefault="004C62E7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классов</w:t>
            </w:r>
          </w:p>
        </w:tc>
        <w:tc>
          <w:tcPr>
            <w:tcW w:w="0" w:type="auto"/>
          </w:tcPr>
          <w:p w:rsidR="00027CBC" w:rsidRPr="009F070F" w:rsidRDefault="004C62E7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027CBC" w:rsidRPr="009F070F" w:rsidRDefault="004C62E7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</w:tc>
        <w:tc>
          <w:tcPr>
            <w:tcW w:w="0" w:type="auto"/>
          </w:tcPr>
          <w:p w:rsidR="00027CBC" w:rsidRPr="009F070F" w:rsidRDefault="004C62E7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Социальные паспорта классов</w:t>
            </w: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8" w:type="dxa"/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учреждения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Социальные паспорта учреждений</w:t>
            </w: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8" w:type="dxa"/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Выявление и изучение учащихся, склонных к нарушения правил поведения в школе и общественных местах.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списки</w:t>
            </w: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8" w:type="dxa"/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контролирование учащихся, имеющих проблемы в знании фактического учебного материала, систематически или </w:t>
            </w:r>
            <w:r w:rsidRPr="009F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эпизодически не посещающих школу без уважительной причины.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Списки, беседы, рекомендации</w:t>
            </w: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08" w:type="dxa"/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Выявление и изучение семей, создающих неблагополучные условия для жизни и учебы детей.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Списки, консультации, рекомендации</w:t>
            </w: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08" w:type="dxa"/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Выявление и организация работы с детьми из многодетных семей и социально незащищенных семей.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Списки, беседы, рекомендации</w:t>
            </w: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08" w:type="dxa"/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Выявление и организация работы с детьми-инвалидами, с детьми, нуждающимися в психолого-медико-педагогической помощи.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руководитель, школьный врач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Списки, консультации, рекомендации</w:t>
            </w: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08" w:type="dxa"/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Выявление и контролирование учащихся, склонных к проявлению вредных зависимостей от табака, алкоголя. Наркотиков и ПАВ.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Списки, беседы, консультации, рекомендации</w:t>
            </w: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Выявление условий и факторов, провоцирующих отклонения в поведении учащихся.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Списки, беседы, консультации, рекомендации</w:t>
            </w: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8" w:type="dxa"/>
            <w:tcBorders>
              <w:right w:val="nil"/>
            </w:tcBorders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07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Обеспечение социальных прав и гарантий учащихся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8" w:type="dxa"/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интересов и потребностей учащихся, трудностей и проблем, уровня социальной защищённости </w:t>
            </w:r>
            <w:proofErr w:type="spellStart"/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Pr="009F070F">
              <w:rPr>
                <w:rFonts w:ascii="Times New Roman" w:hAnsi="Times New Roman" w:cs="Times New Roman"/>
                <w:sz w:val="24"/>
                <w:szCs w:val="24"/>
              </w:rPr>
              <w:t xml:space="preserve"> к социальной среде.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руководитель, зам. директора по воспитательной работе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8" w:type="dxa"/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Современное оказание социальной помощи и поддержки нуждающимся них учащимся.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руководитель, зам. директора по воспитательной работе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8" w:type="dxa"/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 xml:space="preserve">Посредничество между личностью учащихся и учреждением, семьей, средой, специалистами социальных служб, </w:t>
            </w:r>
            <w:r w:rsidRPr="009F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ведомственными и административными органами.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классный руководитель, зам. директора по воспитательной </w:t>
            </w:r>
            <w:r w:rsidRPr="009F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Содействие созданию обстановки психологического комфорта и безопасности личности обучающегося в учреждении, семье, в окружающей социальной среде.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руководитель, зам. директора по воспитательной работе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8" w:type="dxa"/>
            <w:tcBorders>
              <w:right w:val="nil"/>
            </w:tcBorders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07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по взаимодействию с педагогическим коллективом.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8" w:type="dxa"/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классных руководителей по проведению диагностических мероприятий и тестирования.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0" w:type="auto"/>
            <w:tcBorders>
              <w:bottom w:val="nil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8" w:type="dxa"/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Консультации по составлению педагогических характеристик и представлений на учащихся.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8" w:type="dxa"/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и оказание помощи по ликвидации существующих недостатков в педагогических характеристиках и представлениях на учащихся.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0" w:type="auto"/>
            <w:tcBorders>
              <w:top w:val="nil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8" w:type="dxa"/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классных руководителей и специалистов.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8" w:type="dxa"/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Взаимодействие с учителями по решению конфликтных ситуаций, возникающих в процессе работы с учащимися, требующими особого педагогического внимания.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зам. директора по воспитательной работе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8" w:type="dxa"/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классными руководителями по организации </w:t>
            </w:r>
            <w:r w:rsidRPr="009F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оздоровительной работы с детьми «группы риска», подопечными детьми.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зам. директора по </w:t>
            </w:r>
            <w:r w:rsidRPr="009F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работе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Беседы, рекомендации</w:t>
            </w: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Выступления с докладами перед классными руководителями на педагогических советах, совещаниях.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зам. директора по воспитательной работе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8" w:type="dxa"/>
            <w:tcBorders>
              <w:right w:val="nil"/>
            </w:tcBorders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07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Индивидуальная работа с учащимися, состоящими: на </w:t>
            </w:r>
            <w:proofErr w:type="spellStart"/>
            <w:r w:rsidRPr="009F07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внутришкольном</w:t>
            </w:r>
            <w:proofErr w:type="spellEnd"/>
            <w:r w:rsidRPr="009F07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учете, на учете в </w:t>
            </w:r>
            <w:proofErr w:type="spellStart"/>
            <w:r w:rsidRPr="009F07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КДНиЗП</w:t>
            </w:r>
            <w:proofErr w:type="spellEnd"/>
            <w:r w:rsidRPr="009F07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на учете в ОДН ОВД.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008" w:type="dxa"/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учетных документов на учащихся, поставленных на </w:t>
            </w:r>
            <w:proofErr w:type="spellStart"/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9F070F">
              <w:rPr>
                <w:rFonts w:ascii="Times New Roman" w:hAnsi="Times New Roman" w:cs="Times New Roman"/>
                <w:sz w:val="24"/>
                <w:szCs w:val="24"/>
              </w:rPr>
              <w:t xml:space="preserve"> учет.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Сентябрь, по мере постановки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Пакет документов</w:t>
            </w: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008" w:type="dxa"/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Посещение на дому учащихся, подготовка актов обследования жизни и воспитания.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Два раза в год, по мере необходимости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Акты обследования</w:t>
            </w: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008" w:type="dxa"/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 непосещения учебных занятий учащимися, состоящими на </w:t>
            </w:r>
            <w:proofErr w:type="spellStart"/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9F070F">
              <w:rPr>
                <w:rFonts w:ascii="Times New Roman" w:hAnsi="Times New Roman" w:cs="Times New Roman"/>
                <w:sz w:val="24"/>
                <w:szCs w:val="24"/>
              </w:rPr>
              <w:t xml:space="preserve"> учете.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Беседы, рекомендации, вызов на Совет профилактики</w:t>
            </w: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8" w:type="dxa"/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над посещением уроков учащимися, состоящими на </w:t>
            </w:r>
            <w:proofErr w:type="spellStart"/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9F070F">
              <w:rPr>
                <w:rFonts w:ascii="Times New Roman" w:hAnsi="Times New Roman" w:cs="Times New Roman"/>
                <w:sz w:val="24"/>
                <w:szCs w:val="24"/>
              </w:rPr>
              <w:t xml:space="preserve"> учете, контроль за поведением этих учащихся на уроках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журнал учета за посещением уроков</w:t>
            </w: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8" w:type="dxa"/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регулярного взаимодействия с родителями учащихся, состоящих на </w:t>
            </w:r>
            <w:proofErr w:type="spellStart"/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9F070F">
              <w:rPr>
                <w:rFonts w:ascii="Times New Roman" w:hAnsi="Times New Roman" w:cs="Times New Roman"/>
                <w:sz w:val="24"/>
                <w:szCs w:val="24"/>
              </w:rPr>
              <w:t xml:space="preserve"> учете, изучение условий проживания данных учащихся, проведение профилактических бесед индивидуально и на родительских собраниях.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1 раз в месяц, по мере необходимости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руководитель, зам. директор по воспитательной работе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Акты обследования</w:t>
            </w: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8" w:type="dxa"/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данной категорией учащихся, проведение профилактических бесед, диагностических </w:t>
            </w:r>
            <w:r w:rsidRPr="009F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исследований, привлечение к выполнению посильных поручений. Диагностика внеурочных интересов учащихся, требующих особого педагогического внимания, вовлечение в различные виды положительной деятельности (кружки, спортивные секции, школьные мероприятия).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Списки учащихся, посещающих кружки и секции</w:t>
            </w: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08" w:type="dxa"/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консультация и индивидуальная работа с подростками в соответствии с планом педагогической коррекции личности.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Списки учащихся, рекомендации</w:t>
            </w: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08" w:type="dxa"/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часов, посвященных пропаганде здорового образа жизни, профилактике безнадзорности, наркомании, токсикомании, алкоголизма, </w:t>
            </w:r>
            <w:proofErr w:type="spellStart"/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9F070F"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правонарушений, оказание помощи классным руководителям по проведению такого рода классных часов, предоставление дополнительных материалов по данной тематике.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руководитель, специалисты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08" w:type="dxa"/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Беседа сотрудников ОДН ОВД с учащимися по профилактике подростковой преступности в соответствии с планом совместной работы.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зам. директора по воспитательной работе, сотрудники ОДН ОВД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Совместный план</w:t>
            </w: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08" w:type="dxa"/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Составление представлений на учащихся, находящихся в:</w:t>
            </w:r>
          </w:p>
          <w:p w:rsidR="009F070F" w:rsidRPr="009F070F" w:rsidRDefault="009F070F" w:rsidP="009F070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Трудной жизненной ситуации</w:t>
            </w:r>
          </w:p>
          <w:p w:rsidR="009F070F" w:rsidRPr="009F070F" w:rsidRDefault="009F070F" w:rsidP="009F070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опасном положении</w:t>
            </w:r>
          </w:p>
          <w:p w:rsidR="009F070F" w:rsidRPr="009F070F" w:rsidRDefault="009F070F" w:rsidP="009F070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Учащихся «группы риска»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08" w:type="dxa"/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Вызов и заслушивание учащихся и их родителей на Совет профилактики.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руководитель, секретарь Совета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08" w:type="dxa"/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Разбор и анализ конкретных ситуаций и рассмотрение вопросов о возможности лишения родительских прав, оформление опеки (попечительства) и т.д.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руководитель, члены Совета профилактики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08" w:type="dxa"/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Выявление трудностей в учебе у неуспевающих учащихся.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Анализ итогов успеваемости детей «группы риска» по четвертям и за год.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Отчет классных руководителей</w:t>
            </w: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8" w:type="dxa"/>
            <w:tcBorders>
              <w:right w:val="nil"/>
            </w:tcBorders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07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родителями (семьей) обучающихся.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8" w:type="dxa"/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Корректировка тематики родительских собраний и лекториев для родителей.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зам. директора по воспитательной работе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8" w:type="dxa"/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семейных консультаций с родителями по проблемам детей.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8" w:type="dxa"/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Университет педагогических знаний для родителей</w:t>
            </w:r>
          </w:p>
          <w:p w:rsidR="009F070F" w:rsidRPr="009F070F" w:rsidRDefault="009F070F" w:rsidP="009F070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Безопасность ребенка – спокойная жизнь родителей.</w:t>
            </w:r>
          </w:p>
          <w:p w:rsidR="009F070F" w:rsidRPr="009F070F" w:rsidRDefault="009F070F" w:rsidP="009F070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Этот сложный подростковый возраст.</w:t>
            </w:r>
          </w:p>
          <w:p w:rsidR="009F070F" w:rsidRPr="009F070F" w:rsidRDefault="009F070F" w:rsidP="009F070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Чем и как увлекаются подростки.</w:t>
            </w:r>
          </w:p>
          <w:p w:rsidR="009F070F" w:rsidRPr="009F070F" w:rsidRDefault="009F070F" w:rsidP="009F070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Как помочь ребенку справиться с эмоциями</w:t>
            </w:r>
          </w:p>
          <w:p w:rsidR="009F070F" w:rsidRPr="009F070F" w:rsidRDefault="009F070F" w:rsidP="009F070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учреждения города.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руководитель, зам. директора по воспитательной работе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консультирование родителей по организации детского оздоровительного отдыха.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классный руководитель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8" w:type="dxa"/>
            <w:tcBorders>
              <w:right w:val="nil"/>
            </w:tcBorders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07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Профилактическая работа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8" w:type="dxa"/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Заседания Совета профилактики.</w:t>
            </w:r>
          </w:p>
        </w:tc>
        <w:tc>
          <w:tcPr>
            <w:tcW w:w="0" w:type="auto"/>
          </w:tcPr>
          <w:p w:rsidR="009F070F" w:rsidRPr="009F070F" w:rsidRDefault="00DB36A5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070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секретарь Совета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008" w:type="dxa"/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Проведение дней профилактики.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proofErr w:type="spellStart"/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9F070F"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proofErr w:type="spellStart"/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9F070F">
              <w:rPr>
                <w:rFonts w:ascii="Times New Roman" w:hAnsi="Times New Roman" w:cs="Times New Roman"/>
                <w:sz w:val="24"/>
                <w:szCs w:val="24"/>
              </w:rPr>
              <w:t xml:space="preserve">-ли совместно с </w:t>
            </w:r>
            <w:proofErr w:type="spellStart"/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  <w:proofErr w:type="spellEnd"/>
            <w:r w:rsidRPr="009F070F">
              <w:rPr>
                <w:rFonts w:ascii="Times New Roman" w:hAnsi="Times New Roman" w:cs="Times New Roman"/>
                <w:sz w:val="24"/>
                <w:szCs w:val="24"/>
              </w:rPr>
              <w:t xml:space="preserve"> ОВД, ГИБДД, здравоохранением, </w:t>
            </w:r>
            <w:proofErr w:type="spellStart"/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наркодиспансером</w:t>
            </w:r>
            <w:proofErr w:type="spellEnd"/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8" w:type="dxa"/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Ранняя профилактика бродяжничества и правонарушений.</w:t>
            </w:r>
          </w:p>
        </w:tc>
        <w:tc>
          <w:tcPr>
            <w:tcW w:w="0" w:type="auto"/>
          </w:tcPr>
          <w:p w:rsidR="009F070F" w:rsidRPr="009F070F" w:rsidRDefault="00DB36A5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070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 совместно с инспектором ОДН ОВД, классными руководителями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008" w:type="dxa"/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Рейды в семьи «группы риска»</w:t>
            </w:r>
          </w:p>
        </w:tc>
        <w:tc>
          <w:tcPr>
            <w:tcW w:w="0" w:type="auto"/>
          </w:tcPr>
          <w:p w:rsidR="009F070F" w:rsidRPr="009F070F" w:rsidRDefault="00DB36A5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070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 совместно с инспектором ОДН ОВД, классными руководителями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008" w:type="dxa"/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Обследование неблагополучных семей.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 совместно с инспектором ОДН ОВД, классными руководителями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008" w:type="dxa"/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Составление актов обследования жилищно-бытовых условий подопечных детей.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008" w:type="dxa"/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 обучающимися имеющими трудности в обучении, с низким уровнем мотивации познавательных интересов.</w:t>
            </w:r>
          </w:p>
        </w:tc>
        <w:tc>
          <w:tcPr>
            <w:tcW w:w="0" w:type="auto"/>
          </w:tcPr>
          <w:p w:rsidR="009F070F" w:rsidRPr="009F070F" w:rsidRDefault="00DB36A5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070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008" w:type="dxa"/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и бесед с учащимися по различным аспектам первичной профилактики употребления ПАВ, о </w:t>
            </w:r>
            <w:r w:rsidRPr="009F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вреде алкоголизма, наркомании и </w:t>
            </w:r>
            <w:proofErr w:type="spellStart"/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табакокурении</w:t>
            </w:r>
            <w:proofErr w:type="spellEnd"/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F070F" w:rsidRPr="009F070F" w:rsidRDefault="00DB36A5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070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F070F">
              <w:rPr>
                <w:rFonts w:ascii="Times New Roman" w:hAnsi="Times New Roman" w:cs="Times New Roman"/>
                <w:sz w:val="24"/>
                <w:szCs w:val="24"/>
              </w:rPr>
              <w:t xml:space="preserve">. По ВР, социальный педагог, классные руководители совместно с ОВД, </w:t>
            </w:r>
            <w:r w:rsidRPr="009F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ГИБДД, здравоохранением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Лекции, журнал доклады</w:t>
            </w: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в комиссию по делам несовершеннолетних о посещаемости школьных занятий учащимися «группы риска».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VII.</w:t>
            </w:r>
          </w:p>
        </w:tc>
        <w:tc>
          <w:tcPr>
            <w:tcW w:w="3008" w:type="dxa"/>
            <w:tcBorders>
              <w:right w:val="nil"/>
            </w:tcBorders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07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Пропаганда правовых знаний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008" w:type="dxa"/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социально-психологического тестирования</w:t>
            </w:r>
          </w:p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2. Месячник правовых знаний</w:t>
            </w:r>
          </w:p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3. Организация и проведение социально-медицинского тестирования на обнаружение наркотических средств в организме.</w:t>
            </w:r>
          </w:p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4. Рейд «Подросток» - занятость учащихся во время каникул.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школы</w:t>
            </w:r>
          </w:p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инспектор ОДН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Рекомендации, доклады, лекции</w:t>
            </w: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Правовой всеобуч:</w:t>
            </w:r>
          </w:p>
          <w:p w:rsidR="009F070F" w:rsidRPr="009F070F" w:rsidRDefault="009F070F" w:rsidP="009F070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школе»</w:t>
            </w:r>
          </w:p>
          <w:p w:rsidR="009F070F" w:rsidRPr="009F070F" w:rsidRDefault="009F070F" w:rsidP="009F070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«Уголовная, административная ответственность несовершеннолетних»</w:t>
            </w:r>
          </w:p>
          <w:p w:rsidR="009F070F" w:rsidRPr="009F070F" w:rsidRDefault="009F070F" w:rsidP="009F070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«Проступок, правонарушение, преступление»</w:t>
            </w:r>
          </w:p>
          <w:p w:rsidR="009F070F" w:rsidRPr="009F070F" w:rsidRDefault="009F070F" w:rsidP="009F070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«Опасные игры»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инспектор ОДН</w:t>
            </w:r>
          </w:p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Социальный педагог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0F" w:rsidRPr="009F070F" w:rsidTr="00C21320">
        <w:tc>
          <w:tcPr>
            <w:tcW w:w="704" w:type="dxa"/>
          </w:tcPr>
          <w:p w:rsidR="009F070F" w:rsidRPr="00C21320" w:rsidRDefault="00C21320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3008" w:type="dxa"/>
            <w:tcBorders>
              <w:right w:val="nil"/>
            </w:tcBorders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9F07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Диагностико</w:t>
            </w:r>
            <w:proofErr w:type="spellEnd"/>
            <w:r w:rsidRPr="009F07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-аналитическая деятельность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DB36A5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8" w:type="dxa"/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Заполнение индивидуальных информационных карточек на вновь поставленных на учет учащихся.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Социальный педагог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Социальные паспорта классов</w:t>
            </w: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DB36A5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8" w:type="dxa"/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социальных условий жизни </w:t>
            </w:r>
            <w:r w:rsidRPr="009F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(семья, круг общения, интересы и потребности)</w:t>
            </w:r>
          </w:p>
        </w:tc>
        <w:tc>
          <w:tcPr>
            <w:tcW w:w="0" w:type="auto"/>
          </w:tcPr>
          <w:p w:rsidR="009F070F" w:rsidRPr="009F070F" w:rsidRDefault="00DB36A5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070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r w:rsidRPr="009F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акты ЖБУ</w:t>
            </w: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DB36A5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9F070F" w:rsidRPr="009F070F" w:rsidRDefault="009F070F" w:rsidP="00DB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занятости </w:t>
            </w:r>
            <w:r w:rsidR="00DB36A5">
              <w:rPr>
                <w:rFonts w:ascii="Times New Roman" w:hAnsi="Times New Roman" w:cs="Times New Roman"/>
                <w:sz w:val="24"/>
                <w:szCs w:val="24"/>
              </w:rPr>
              <w:t xml:space="preserve">детей «группы риска» </w:t>
            </w: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Социальный педагог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Анализ, таблица</w:t>
            </w:r>
          </w:p>
        </w:tc>
      </w:tr>
      <w:tr w:rsidR="009F070F" w:rsidRPr="009F070F" w:rsidTr="00C21320">
        <w:tc>
          <w:tcPr>
            <w:tcW w:w="704" w:type="dxa"/>
          </w:tcPr>
          <w:p w:rsidR="009F070F" w:rsidRPr="00C21320" w:rsidRDefault="00C21320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3008" w:type="dxa"/>
            <w:tcBorders>
              <w:right w:val="nil"/>
            </w:tcBorders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07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Организационная и координационная деятельность.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DB36A5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8" w:type="dxa"/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 социальных служб, ведомственными и административными органами для принятия мер по социальной защите и поддержки обучающихся:</w:t>
            </w:r>
          </w:p>
          <w:p w:rsidR="009F070F" w:rsidRPr="009F070F" w:rsidRDefault="009F070F" w:rsidP="009F070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 ОДН ОВД;</w:t>
            </w:r>
          </w:p>
          <w:p w:rsidR="009F070F" w:rsidRPr="009F070F" w:rsidRDefault="009F070F" w:rsidP="009F070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 КДН</w:t>
            </w:r>
          </w:p>
          <w:p w:rsidR="009F070F" w:rsidRPr="009F070F" w:rsidRDefault="009F070F" w:rsidP="009F070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 отделом опеки и попечительства</w:t>
            </w:r>
          </w:p>
          <w:p w:rsidR="009F070F" w:rsidRPr="009F070F" w:rsidRDefault="009F070F" w:rsidP="009F070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 ГИБДД</w:t>
            </w:r>
          </w:p>
          <w:p w:rsidR="009F070F" w:rsidRPr="009F070F" w:rsidRDefault="009F070F" w:rsidP="009F070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 управлением социальной защиты населения</w:t>
            </w:r>
          </w:p>
          <w:p w:rsidR="009F070F" w:rsidRPr="009F070F" w:rsidRDefault="009F070F" w:rsidP="009F070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 органами здравоохранения.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0F" w:rsidRPr="009F070F" w:rsidTr="00C21320">
        <w:tc>
          <w:tcPr>
            <w:tcW w:w="704" w:type="dxa"/>
          </w:tcPr>
          <w:p w:rsidR="009F070F" w:rsidRPr="00DB36A5" w:rsidRDefault="00DB36A5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8" w:type="dxa"/>
          </w:tcPr>
          <w:p w:rsidR="009F070F" w:rsidRPr="009F070F" w:rsidRDefault="009F070F" w:rsidP="009F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Анализ работы социального педагога школы за 2018-2019 учебный год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9F070F" w:rsidRPr="009F070F" w:rsidTr="00C21320">
        <w:tc>
          <w:tcPr>
            <w:tcW w:w="704" w:type="dxa"/>
          </w:tcPr>
          <w:p w:rsidR="009F070F" w:rsidRPr="009F070F" w:rsidRDefault="00DB36A5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8" w:type="dxa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2019-2020 учебный год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0" w:type="auto"/>
          </w:tcPr>
          <w:p w:rsidR="009F070F" w:rsidRPr="009F070F" w:rsidRDefault="009F070F" w:rsidP="009F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0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</w:tbl>
    <w:p w:rsidR="00027CBC" w:rsidRDefault="00027CBC" w:rsidP="009F07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36A5" w:rsidRDefault="00DB36A5" w:rsidP="00DB36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36A5" w:rsidRDefault="00DB36A5" w:rsidP="00DB36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</w:t>
      </w:r>
    </w:p>
    <w:p w:rsidR="00DB36A5" w:rsidRPr="009F070F" w:rsidRDefault="00DB36A5" w:rsidP="00DB36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Летова А.О</w:t>
      </w:r>
    </w:p>
    <w:sectPr w:rsidR="00DB36A5" w:rsidRPr="009F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546"/>
    <w:multiLevelType w:val="hybridMultilevel"/>
    <w:tmpl w:val="626C3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F42D8"/>
    <w:multiLevelType w:val="hybridMultilevel"/>
    <w:tmpl w:val="232A7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F1499"/>
    <w:multiLevelType w:val="hybridMultilevel"/>
    <w:tmpl w:val="A8520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66938"/>
    <w:multiLevelType w:val="hybridMultilevel"/>
    <w:tmpl w:val="8CCA9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105F4"/>
    <w:multiLevelType w:val="hybridMultilevel"/>
    <w:tmpl w:val="09BA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A2D2C"/>
    <w:multiLevelType w:val="hybridMultilevel"/>
    <w:tmpl w:val="61126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E7"/>
    <w:rsid w:val="00027CBC"/>
    <w:rsid w:val="00122056"/>
    <w:rsid w:val="001374FA"/>
    <w:rsid w:val="0022309A"/>
    <w:rsid w:val="002576E7"/>
    <w:rsid w:val="00321B3C"/>
    <w:rsid w:val="0034173B"/>
    <w:rsid w:val="00444096"/>
    <w:rsid w:val="00485FEE"/>
    <w:rsid w:val="004A78AC"/>
    <w:rsid w:val="004C62E7"/>
    <w:rsid w:val="006B4355"/>
    <w:rsid w:val="006E1F2B"/>
    <w:rsid w:val="008149BC"/>
    <w:rsid w:val="008C2402"/>
    <w:rsid w:val="008D7F55"/>
    <w:rsid w:val="009F070F"/>
    <w:rsid w:val="00A9724F"/>
    <w:rsid w:val="00AB010D"/>
    <w:rsid w:val="00AC6A4D"/>
    <w:rsid w:val="00B956FD"/>
    <w:rsid w:val="00C21320"/>
    <w:rsid w:val="00D3389D"/>
    <w:rsid w:val="00D73D93"/>
    <w:rsid w:val="00DB36A5"/>
    <w:rsid w:val="00F6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4D"/>
    <w:pPr>
      <w:ind w:left="720"/>
      <w:contextualSpacing/>
    </w:pPr>
  </w:style>
  <w:style w:type="table" w:styleId="a4">
    <w:name w:val="Table Grid"/>
    <w:basedOn w:val="a1"/>
    <w:uiPriority w:val="39"/>
    <w:rsid w:val="00027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4D"/>
    <w:pPr>
      <w:ind w:left="720"/>
      <w:contextualSpacing/>
    </w:pPr>
  </w:style>
  <w:style w:type="table" w:styleId="a4">
    <w:name w:val="Table Grid"/>
    <w:basedOn w:val="a1"/>
    <w:uiPriority w:val="39"/>
    <w:rsid w:val="00027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11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Прудникова</cp:lastModifiedBy>
  <cp:revision>7</cp:revision>
  <dcterms:created xsi:type="dcterms:W3CDTF">2019-11-27T10:02:00Z</dcterms:created>
  <dcterms:modified xsi:type="dcterms:W3CDTF">2019-11-28T13:37:00Z</dcterms:modified>
</cp:coreProperties>
</file>